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DCD32" w14:textId="25E32365" w:rsidR="009B2FFE" w:rsidRPr="000B5A71" w:rsidRDefault="009B2FFE" w:rsidP="009B2FFE">
      <w:pPr>
        <w:rPr>
          <w:rFonts w:ascii="Arial" w:hAnsi="Arial" w:cs="Arial"/>
          <w:sz w:val="24"/>
          <w:szCs w:val="24"/>
        </w:rPr>
      </w:pPr>
      <w:bookmarkStart w:id="0" w:name="_GoBack"/>
      <w:r w:rsidRPr="000B5A71">
        <w:rPr>
          <w:rFonts w:ascii="Arial" w:hAnsi="Arial" w:cs="Arial"/>
          <w:sz w:val="24"/>
          <w:szCs w:val="24"/>
        </w:rPr>
        <w:t>How to Go Raw Vegan</w:t>
      </w:r>
    </w:p>
    <w:p w14:paraId="15D1A3A6" w14:textId="72855B6B" w:rsidR="00FF6681" w:rsidRPr="000B5A71" w:rsidRDefault="00FF6681" w:rsidP="009B2FFE">
      <w:pPr>
        <w:rPr>
          <w:rFonts w:ascii="Arial" w:hAnsi="Arial" w:cs="Arial"/>
          <w:sz w:val="24"/>
          <w:szCs w:val="24"/>
        </w:rPr>
      </w:pPr>
      <w:r w:rsidRPr="000B5A71">
        <w:rPr>
          <w:rFonts w:ascii="Arial" w:hAnsi="Arial" w:cs="Arial"/>
          <w:sz w:val="24"/>
          <w:szCs w:val="24"/>
        </w:rPr>
        <w:t>Going vegan is a great way to help the environment and improve your own health at the same time, but there are actually different ways to do a vegan diet. You can just cut out all animal products, eggs, and dairy, or you can choose a stricter option, like raw vegan. When you go raw vegan, you not only eat just plant-based foods, but everything is raw and never cooked on a grill, on the stove, or in the oven. Here are some tips for trying out a raw vegan diet.</w:t>
      </w:r>
    </w:p>
    <w:p w14:paraId="01111BAD" w14:textId="61A691A3" w:rsidR="002C5B18" w:rsidRPr="000B5A71" w:rsidRDefault="002C5B18" w:rsidP="009B2FFE">
      <w:pPr>
        <w:rPr>
          <w:rFonts w:ascii="Arial" w:hAnsi="Arial" w:cs="Arial"/>
          <w:b/>
          <w:sz w:val="24"/>
          <w:szCs w:val="24"/>
        </w:rPr>
      </w:pPr>
      <w:r w:rsidRPr="000B5A71">
        <w:rPr>
          <w:rFonts w:ascii="Arial" w:hAnsi="Arial" w:cs="Arial"/>
          <w:b/>
          <w:sz w:val="24"/>
          <w:szCs w:val="24"/>
        </w:rPr>
        <w:t>Get the Right Kitchen Appliances</w:t>
      </w:r>
    </w:p>
    <w:p w14:paraId="4E2E141F" w14:textId="59539EE8" w:rsidR="002C5B18" w:rsidRPr="000B5A71" w:rsidRDefault="002C5B18" w:rsidP="009B2FFE">
      <w:pPr>
        <w:rPr>
          <w:rFonts w:ascii="Arial" w:hAnsi="Arial" w:cs="Arial"/>
          <w:sz w:val="24"/>
          <w:szCs w:val="24"/>
        </w:rPr>
      </w:pPr>
      <w:r w:rsidRPr="000B5A71">
        <w:rPr>
          <w:rFonts w:ascii="Arial" w:hAnsi="Arial" w:cs="Arial"/>
          <w:sz w:val="24"/>
          <w:szCs w:val="24"/>
        </w:rPr>
        <w:t>When you are on a raw vegan diet, you aren’t cooking anything, but that doesn’t mean you can’t prepare your ingredients. There are still some appliances that don’t use heat to cook out the nutrients of your food, but will help you make a lot of amazing meals. This might include a food processor for making your sauces and dips with various veggies and seasonings, a blender for your smoothies or “nice” cream, and a spiralizer if you want cold pasta with some zucchini. Stocking up now will help you to have everything you need just in time for meal planning.</w:t>
      </w:r>
    </w:p>
    <w:p w14:paraId="780407A4" w14:textId="3DA3AA9E" w:rsidR="002C5B18" w:rsidRPr="000B5A71" w:rsidRDefault="000B5A71" w:rsidP="009B2FFE">
      <w:pPr>
        <w:rPr>
          <w:rFonts w:ascii="Arial" w:hAnsi="Arial" w:cs="Arial"/>
          <w:b/>
          <w:sz w:val="24"/>
          <w:szCs w:val="24"/>
        </w:rPr>
      </w:pPr>
      <w:r w:rsidRPr="000B5A71">
        <w:rPr>
          <w:rFonts w:ascii="Arial" w:hAnsi="Arial" w:cs="Arial"/>
          <w:b/>
          <w:sz w:val="24"/>
          <w:szCs w:val="24"/>
        </w:rPr>
        <w:t>Stock Up on all Raw Foods</w:t>
      </w:r>
    </w:p>
    <w:p w14:paraId="7EF8DD01" w14:textId="4D678D30" w:rsidR="009B2FFE" w:rsidRPr="000B5A71" w:rsidRDefault="000B5A71" w:rsidP="000B5A71">
      <w:pPr>
        <w:rPr>
          <w:rFonts w:ascii="Arial" w:hAnsi="Arial" w:cs="Arial"/>
          <w:sz w:val="24"/>
          <w:szCs w:val="24"/>
        </w:rPr>
      </w:pPr>
      <w:r w:rsidRPr="000B5A71">
        <w:rPr>
          <w:rFonts w:ascii="Arial" w:hAnsi="Arial" w:cs="Arial"/>
          <w:sz w:val="24"/>
          <w:szCs w:val="24"/>
        </w:rPr>
        <w:t>Sticking to a raw vegan diet is very restrictive. It can be easy once you get used to what you will eat each day, but having a lot of foods you have to cook or that are not vegan is going to make it difficult. Now is a good time to donate all the non-approved food in your fridge and pantry, and start fresh. Stock up with all the foods, seasonings, and ingredients you will need for your meals. Don’t forget things like extra spices, fresh herbs, nuts, seeds, oils, and sweeteners like agave nectar.</w:t>
      </w:r>
    </w:p>
    <w:p w14:paraId="18A04D92" w14:textId="0C9B3189" w:rsidR="000B5A71" w:rsidRPr="000B5A71" w:rsidRDefault="000B5A71" w:rsidP="000B5A71">
      <w:pPr>
        <w:rPr>
          <w:rFonts w:ascii="Arial" w:hAnsi="Arial" w:cs="Arial"/>
          <w:b/>
          <w:sz w:val="24"/>
          <w:szCs w:val="24"/>
        </w:rPr>
      </w:pPr>
      <w:r w:rsidRPr="000B5A71">
        <w:rPr>
          <w:rFonts w:ascii="Arial" w:hAnsi="Arial" w:cs="Arial"/>
          <w:b/>
          <w:sz w:val="24"/>
          <w:szCs w:val="24"/>
        </w:rPr>
        <w:t>Meal Plan and Prep</w:t>
      </w:r>
    </w:p>
    <w:p w14:paraId="38C80480" w14:textId="7FC942E2" w:rsidR="000B5A71" w:rsidRPr="000B5A71" w:rsidRDefault="000B5A71" w:rsidP="000B5A71">
      <w:pPr>
        <w:rPr>
          <w:rFonts w:ascii="Arial" w:hAnsi="Arial" w:cs="Arial"/>
          <w:sz w:val="24"/>
          <w:szCs w:val="24"/>
        </w:rPr>
      </w:pPr>
      <w:r w:rsidRPr="000B5A71">
        <w:rPr>
          <w:rFonts w:ascii="Arial" w:hAnsi="Arial" w:cs="Arial"/>
          <w:sz w:val="24"/>
          <w:szCs w:val="24"/>
        </w:rPr>
        <w:t>The majority of what you eat on a raw vegan diet are going to be consumed at home, or by bringing nuts, seeds, and fruits with you when you leave the house. It is really hard to eat a raw vegan diet when you are eating at restaurants or fast food, since many of their vegan items will be cooked. It is most convenient to prep ahead of time and really plan out all your meals and snacks, ensuring you have enough nutrients and enough calories and carbs to sustain you throughout the day. Undereating is a really common mistake people make when trying a raw vegan diet.</w:t>
      </w:r>
    </w:p>
    <w:p w14:paraId="34256286" w14:textId="77777777" w:rsidR="000B5A71" w:rsidRPr="000B5A71" w:rsidRDefault="000B5A71" w:rsidP="000B5A71">
      <w:pPr>
        <w:rPr>
          <w:rFonts w:ascii="Arial" w:hAnsi="Arial" w:cs="Arial"/>
          <w:sz w:val="24"/>
          <w:szCs w:val="24"/>
        </w:rPr>
      </w:pPr>
    </w:p>
    <w:bookmarkEnd w:id="0"/>
    <w:p w14:paraId="2C4376E9" w14:textId="77777777" w:rsidR="009B2FFE" w:rsidRPr="000B5A71" w:rsidRDefault="009B2FFE">
      <w:pPr>
        <w:rPr>
          <w:rFonts w:ascii="Arial" w:hAnsi="Arial" w:cs="Arial"/>
          <w:sz w:val="24"/>
          <w:szCs w:val="24"/>
        </w:rPr>
      </w:pPr>
    </w:p>
    <w:sectPr w:rsidR="009B2FFE" w:rsidRPr="000B5A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F97722"/>
    <w:multiLevelType w:val="multilevel"/>
    <w:tmpl w:val="2A22D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FFE"/>
    <w:rsid w:val="000B5A71"/>
    <w:rsid w:val="000E58B6"/>
    <w:rsid w:val="00110408"/>
    <w:rsid w:val="002C5B18"/>
    <w:rsid w:val="009B2FFE"/>
    <w:rsid w:val="00A23696"/>
    <w:rsid w:val="00B34F68"/>
    <w:rsid w:val="00FF6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F9B0D"/>
  <w15:chartTrackingRefBased/>
  <w15:docId w15:val="{8F9C73DC-3A85-4E26-8C90-B7BF7BEB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2FFE"/>
  </w:style>
  <w:style w:type="paragraph" w:styleId="Heading3">
    <w:name w:val="heading 3"/>
    <w:basedOn w:val="Normal"/>
    <w:link w:val="Heading3Char"/>
    <w:uiPriority w:val="9"/>
    <w:qFormat/>
    <w:rsid w:val="009B2FF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B2FF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B2FF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B2F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416968">
      <w:bodyDiv w:val="1"/>
      <w:marLeft w:val="0"/>
      <w:marRight w:val="0"/>
      <w:marTop w:val="0"/>
      <w:marBottom w:val="0"/>
      <w:divBdr>
        <w:top w:val="none" w:sz="0" w:space="0" w:color="auto"/>
        <w:left w:val="none" w:sz="0" w:space="0" w:color="auto"/>
        <w:bottom w:val="none" w:sz="0" w:space="0" w:color="auto"/>
        <w:right w:val="none" w:sz="0" w:space="0" w:color="auto"/>
      </w:divBdr>
    </w:div>
    <w:div w:id="110508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2017-08-30T17:11:00Z</dcterms:created>
  <dcterms:modified xsi:type="dcterms:W3CDTF">2017-08-30T21:20:00Z</dcterms:modified>
</cp:coreProperties>
</file>